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8D5738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October 22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15435A" w:rsidRPr="0015435A" w:rsidRDefault="001543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5435A" w:rsidRDefault="001543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15435A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Junior Class Meeting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 There will be a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Junior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class meeting 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Thursday, October 23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school in Mrs. Paulus's room.  We will be discussing Prom, so have your ideas ready!</w:t>
      </w:r>
    </w:p>
    <w:p w:rsidR="009C45A7" w:rsidRDefault="009C45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C45A7" w:rsidRDefault="00D01A1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Boot Camp: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326B0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Tara </w:t>
      </w:r>
      <w:proofErr w:type="spellStart"/>
      <w:r w:rsidR="00326B0F">
        <w:rPr>
          <w:rFonts w:ascii="Arial" w:hAnsi="Arial" w:cs="Arial"/>
          <w:color w:val="222222"/>
          <w:sz w:val="20"/>
          <w:szCs w:val="20"/>
          <w:shd w:val="clear" w:color="auto" w:fill="FFFFFF"/>
        </w:rPr>
        <w:t>Kelgare</w:t>
      </w:r>
      <w:proofErr w:type="spellEnd"/>
      <w:r w:rsidR="00326B0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be teaching a boot camp session for anyone interested in a great workout.  This will be held in the balcony from</w:t>
      </w:r>
      <w:r w:rsidR="00326B0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26B0F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3:30-4:30 this Thursday</w:t>
      </w:r>
      <w:r w:rsidR="00A72842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326B0F">
        <w:rPr>
          <w:rFonts w:ascii="Arial" w:hAnsi="Arial" w:cs="Arial"/>
          <w:color w:val="222222"/>
          <w:sz w:val="20"/>
          <w:szCs w:val="20"/>
          <w:shd w:val="clear" w:color="auto" w:fill="FFFFFF"/>
        </w:rPr>
        <w:t>and is free to all students.  Come and join us for some fun and fitness.</w:t>
      </w:r>
      <w:r w:rsidR="009C45A7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A6A96" w:rsidRDefault="00DA6A9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A6A96" w:rsidRDefault="00DA6A96" w:rsidP="00DA6A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Picture Retakes: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Picture retakes will</w:t>
      </w:r>
      <w:r w:rsidR="009C45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be held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anyone who missed picture day or would like to have retakes of your original picture.  If you need the packet it is available in the main office.</w:t>
      </w:r>
      <w:r w:rsidR="009C45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You must have your picture taken to obtain a student ID.</w:t>
      </w:r>
    </w:p>
    <w:p w:rsidR="003E335F" w:rsidRDefault="003E335F" w:rsidP="00DA6A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E335F" w:rsidRDefault="003E335F" w:rsidP="003E335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u w:val="single"/>
        </w:rPr>
        <w:t>Celebrate My Drive:</w:t>
      </w:r>
      <w:r>
        <w:t xml:space="preserve">   Don’t forget to log into Celebrate My Drive today to vote! </w:t>
      </w:r>
    </w:p>
    <w:p w:rsidR="00F66C88" w:rsidRDefault="00F66C8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3768" w:rsidRDefault="00F66C88" w:rsidP="00FC376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and Seniors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 window is now open to apply for National Honor Society.  To be considered, you must have a minimum GPA of 3.3, good character, leadership and service involvement.  You can access the application on Mrs. Hammock’s school website.  Applicatio</w:t>
      </w:r>
      <w:r w:rsidR="009C45A7">
        <w:rPr>
          <w:rFonts w:ascii="Times New Roman" w:eastAsia="Arial Unicode MS" w:hAnsi="Times New Roman" w:cs="Times New Roman"/>
          <w:color w:val="000000"/>
          <w:sz w:val="24"/>
          <w:szCs w:val="24"/>
        </w:rPr>
        <w:t>ns are due by 3 pm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1A47FB" w:rsidRPr="00F604EE" w:rsidRDefault="00D62E33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0C1DEF" w:rsidRPr="00BC1DF3" w:rsidRDefault="000C1DEF" w:rsidP="000C1DEF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KFC Bowl, Popcorn Chicken, Whole Grain </w:t>
      </w:r>
      <w:proofErr w:type="spellStart"/>
      <w:r w:rsidRPr="00BC1DF3">
        <w:rPr>
          <w:rFonts w:ascii="Times New Roman" w:hAnsi="Times New Roman" w:cs="Times New Roman"/>
        </w:rPr>
        <w:t>Piza</w:t>
      </w:r>
      <w:proofErr w:type="spellEnd"/>
      <w:r w:rsidRPr="00BC1DF3">
        <w:rPr>
          <w:rFonts w:ascii="Times New Roman" w:hAnsi="Times New Roman" w:cs="Times New Roman"/>
        </w:rPr>
        <w:t>, Deli Sandwich on Whole Grain Bread, Specialty Salad with Roll</w:t>
      </w:r>
    </w:p>
    <w:p w:rsidR="000C1DEF" w:rsidRPr="00BC1DF3" w:rsidRDefault="000C1DEF" w:rsidP="000C1DEF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 Mashed Potatoes with Gravy, Banana, Whole Grain Dinner Roll</w:t>
      </w:r>
    </w:p>
    <w:p w:rsidR="00E2167E" w:rsidRDefault="00E2167E" w:rsidP="00E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50D25" w:rsidRPr="00041255" w:rsidRDefault="007517B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5240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C1DEF"/>
    <w:rsid w:val="00143CE8"/>
    <w:rsid w:val="00150D25"/>
    <w:rsid w:val="0015435A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73917"/>
    <w:rsid w:val="002973D8"/>
    <w:rsid w:val="002B5B8F"/>
    <w:rsid w:val="002B75F2"/>
    <w:rsid w:val="002D6639"/>
    <w:rsid w:val="002F5046"/>
    <w:rsid w:val="00322EF9"/>
    <w:rsid w:val="00326B0F"/>
    <w:rsid w:val="003303A7"/>
    <w:rsid w:val="003730F8"/>
    <w:rsid w:val="003E335F"/>
    <w:rsid w:val="003F78A0"/>
    <w:rsid w:val="00415BC5"/>
    <w:rsid w:val="00473463"/>
    <w:rsid w:val="004B464E"/>
    <w:rsid w:val="004D6A32"/>
    <w:rsid w:val="00530BB7"/>
    <w:rsid w:val="00580E6A"/>
    <w:rsid w:val="005813E0"/>
    <w:rsid w:val="005F1011"/>
    <w:rsid w:val="00604F9F"/>
    <w:rsid w:val="0060627B"/>
    <w:rsid w:val="006A5EF6"/>
    <w:rsid w:val="006C4E2B"/>
    <w:rsid w:val="006F1720"/>
    <w:rsid w:val="0070611A"/>
    <w:rsid w:val="0071095B"/>
    <w:rsid w:val="007517BF"/>
    <w:rsid w:val="007568AD"/>
    <w:rsid w:val="00782015"/>
    <w:rsid w:val="007924A2"/>
    <w:rsid w:val="00842777"/>
    <w:rsid w:val="00861448"/>
    <w:rsid w:val="008A1474"/>
    <w:rsid w:val="008C20DD"/>
    <w:rsid w:val="008D5738"/>
    <w:rsid w:val="008F1DAE"/>
    <w:rsid w:val="009368AD"/>
    <w:rsid w:val="00997AC8"/>
    <w:rsid w:val="009A7281"/>
    <w:rsid w:val="009C45A7"/>
    <w:rsid w:val="009D5B3B"/>
    <w:rsid w:val="009F6F57"/>
    <w:rsid w:val="00A34C76"/>
    <w:rsid w:val="00A67CA0"/>
    <w:rsid w:val="00A72842"/>
    <w:rsid w:val="00AE1D0B"/>
    <w:rsid w:val="00B10E9F"/>
    <w:rsid w:val="00B52406"/>
    <w:rsid w:val="00B627BF"/>
    <w:rsid w:val="00BA4EF8"/>
    <w:rsid w:val="00C03C08"/>
    <w:rsid w:val="00C40740"/>
    <w:rsid w:val="00C42B83"/>
    <w:rsid w:val="00CA3465"/>
    <w:rsid w:val="00CA6D7D"/>
    <w:rsid w:val="00CA6E4C"/>
    <w:rsid w:val="00D01A1F"/>
    <w:rsid w:val="00D62E33"/>
    <w:rsid w:val="00DA6A96"/>
    <w:rsid w:val="00DB1119"/>
    <w:rsid w:val="00DC0710"/>
    <w:rsid w:val="00DC4118"/>
    <w:rsid w:val="00DE50AB"/>
    <w:rsid w:val="00DF63D6"/>
    <w:rsid w:val="00E02BE4"/>
    <w:rsid w:val="00E2167E"/>
    <w:rsid w:val="00E65E4D"/>
    <w:rsid w:val="00E66E04"/>
    <w:rsid w:val="00EB3674"/>
    <w:rsid w:val="00EE10EA"/>
    <w:rsid w:val="00F03D08"/>
    <w:rsid w:val="00F1170A"/>
    <w:rsid w:val="00F604EE"/>
    <w:rsid w:val="00F66C88"/>
    <w:rsid w:val="00FC0C88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2014-10-21T19:19:00Z</cp:lastPrinted>
  <dcterms:created xsi:type="dcterms:W3CDTF">2014-10-15T14:52:00Z</dcterms:created>
  <dcterms:modified xsi:type="dcterms:W3CDTF">2014-10-21T19:21:00Z</dcterms:modified>
</cp:coreProperties>
</file>